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3573"/>
        <w:rPr>
          <w:rFonts w:ascii="Times New Roman"/>
          <w:sz w:val="20"/>
        </w:rPr>
      </w:pPr>
      <w:r>
        <w:pict>
          <v:group id="_x0000_s1039" o:spid="_x0000_s1039" o:spt="203" style="position:absolute;left:0pt;margin-left:5.8pt;margin-top:8.9pt;height:824.4pt;width:582.95pt;mso-position-horizontal-relative:page;mso-position-vertical-relative:page;z-index:-5120;mso-width-relative:page;mso-height-relative:page;" coordorigin="98,178" coordsize="11659,16488">
            <o:lock v:ext="edit" aspectratio="f"/>
            <v:rect id="_x0000_s1040" o:spid="_x0000_s1040" o:spt="1" style="position:absolute;left:98;top:178;height:16488;width:3861;" fillcolor="#2E2D2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1" o:spid="_x0000_s1041" o:spt="75" type="#_x0000_t75" style="position:absolute;left:1082;top:14232;height:225;width:353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42" o:spid="_x0000_s1042" style="position:absolute;left:3959;top:2787;height:7684;width:7798;" fillcolor="#2E2D2E" filled="t" stroked="f" coordorigin="3959,2787" coordsize="7798,7684" path="m11756,9810l3959,9810,3959,10471,11756,10471,11756,9810m11756,5310l3959,5310,3959,5971,11756,5971,11756,5310m11756,2787l3959,2787,3959,3448,11756,3448,11756,2787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43" o:spid="_x0000_s1043" o:spt="1" style="position:absolute;left:4054;top:13863;height:2803;width:770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44" o:spid="_x0000_s1044" o:spt="1" style="position:absolute;left:3959;top:13113;height:661;width:7797;" fillcolor="#2E2D2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5" o:spid="_x0000_s1045" o:spt="75" type="#_x0000_t75" style="position:absolute;left:587;top:4992;height:243;width:243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6" o:spid="_x0000_s1046" o:spt="75" type="#_x0000_t75" style="position:absolute;left:609;top:5784;height:300;width:19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7" o:spid="_x0000_s1047" o:spt="75" type="#_x0000_t75" style="position:absolute;left:582;top:6615;height:252;width:252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8" o:spid="_x0000_s1048" o:spt="75" type="#_x0000_t75" style="position:absolute;left:591;top:7436;height:168;width:235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9" o:spid="_x0000_s1049" o:spt="75" type="#_x0000_t75" style="position:absolute;left:1109;top:4397;height:266;width:298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50" o:spid="_x0000_s1050" o:spt="75" type="#_x0000_t75" style="position:absolute;left:587;top:620;height:3103;width:2811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1" o:spid="_x0000_s1051" o:spt="75" type="#_x0000_t75" style="position:absolute;left:1070;top:8547;height:375;width:375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2" o:spid="_x0000_s1052" style="position:absolute;left:590;top:14809;height:1277;width:2354;" fillcolor="#FFFFFF" filled="t" stroked="f" coordorigin="590,14809" coordsize="2354,1277" path="m705,16038l629,15956,592,16052,590,16056,591,16062,594,16065,597,16068,602,16069,705,16038m909,15849l834,15767,640,15946,716,16028,909,15849m941,15820l865,15738,843,15759,918,15841,941,15820m966,14809l679,14842,679,15076,678,15080,675,15082,672,15084,669,15085,665,15085,662,15084,659,15084,656,15084,631,15089,611,15103,597,15123,592,15148,597,15173,611,15193,631,15207,656,15212,680,15207,700,15194,714,15174,720,15150,720,15085,720,14916,725,14911,731,14910,911,14890,915,14889,919,14890,921,14893,924,14895,925,14899,925,15048,924,15051,921,15054,918,15056,915,15057,911,15056,908,15056,902,15056,877,15061,856,15075,843,15095,838,15120,843,15145,856,15165,877,15179,902,15184,926,15179,947,15166,961,15146,966,15123,966,15057,966,14889,966,14809m990,15760l981,15750,938,15704,934,15699,928,15696,915,15695,908,15698,874,15730,949,15812,980,15784,990,15775,990,15760m1711,15129l1550,15129,1550,15144,1711,15144,1711,15129m1711,15085l1550,15085,1550,15100,1711,15100,1711,15085m1711,15042l1550,15042,1550,15056,1711,15056,1711,15042m1711,14997l1550,14997,1550,15012,1711,15012,1711,14997m1711,14953l1550,14953,1550,14968,1711,14968,1711,14953m1711,14910l1550,14910,1550,14924,1711,14924,1711,14910m1894,14919l1893,14904,1760,14915,1761,14930,1894,14919m1897,14955l1896,14940,1763,14951,1764,14966,1897,14955m1900,14992l1899,14977,1766,14988,1767,15002,1900,14992m1903,15028l1902,15013,1769,15024,1770,15039,1903,15028m1906,15065l1905,15050,1772,15061,1773,15076,1906,15065m1909,15101l1908,15087,1774,15098,1776,15112,1909,15101m1928,15954l1928,15950,1924,15916,1924,15915,1923,15911,1920,15907,1916,15905,1775,15841,1773,15729,1771,15714,1767,15700,1762,15689,1756,15682,1752,15680,1748,15678,1739,15678,1735,15679,1732,15681,1725,15688,1720,15700,1716,15714,1714,15729,1710,15840,1566,15901,1563,15903,1559,15907,1559,15912,1554,15945,1554,15950,1556,15952,1560,15951,1709,15915,1711,16027,1711,16029,1711,16035,1709,16037,1707,16038,1683,16056,1679,16086,1799,16086,1796,16057,1773,16039,1771,16038,1769,16036,1769,16029,1769,16027,1774,15916,1925,15956,1928,15954m1981,14889l1965,14889,1965,14877,1965,14861,1949,14861,1949,14877,1949,15169,1828,15169,1836,15168,1935,15149,1935,14877,1949,14877,1949,14861,1935,14861,1935,14844,1935,14824,1919,14827,1919,14844,1919,15136,1749,15168,1749,14877,1749,14875,1785,14868,1919,14844,1919,14827,1740,14861,1733,14861,1733,14877,1733,15169,1533,15169,1533,14877,1733,14877,1733,14861,1517,14861,1517,14889,1500,14889,1500,15197,1981,15197,1981,15169,1981,14889m2778,15026l2772,14997,2756,14973,2732,14957,2703,14951,2673,14957,2650,14973,2633,14997,2628,15026,2633,15055,2650,15079,2673,15095,2703,15101,2732,15095,2756,15079,2772,15055,2778,15026m2943,14905l2941,14894,2934,14884,2925,14878,2913,14876,2883,14876,2883,14905,2883,14936,2823,14936,2823,14921,2823,14905,2883,14905,2883,14876,2808,14876,2808,15026,2799,15067,2777,15100,2743,15123,2703,15131,2662,15123,2628,15100,2606,15067,2597,15026,2606,14985,2628,14952,2662,14929,2703,14921,2743,14929,2777,14952,2799,14985,2808,15026,2808,14876,2612,14876,2610,14864,2604,14854,2594,14848,2582,14845,2552,14845,2541,14848,2531,14854,2524,14864,2522,14876,2492,14876,2480,14878,2471,14884,2464,14894,2462,14905,2462,15146,2464,15158,2471,15167,2480,15174,2492,15176,2913,15176,2925,15174,2934,15167,2941,15158,2943,15146,2943,15131,2943,14936,2943,14905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3" o:spid="_x0000_s1053" o:spt="75" type="#_x0000_t75" style="position:absolute;left:2468;top:15647;height:470;width:468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</v:group>
        </w:pict>
      </w:r>
      <w:r>
        <w:rPr>
          <w:rFonts w:ascii="Times New Roman"/>
          <w:sz w:val="20"/>
        </w:rPr>
        <w:pict>
          <v:group id="_x0000_s1026" o:spid="_x0000_s1026" o:spt="203" style="height:126.9pt;width:385.15pt;" coordsize="7703,2538">
            <o:lock v:ext="edit"/>
            <v:rect id="_x0000_s1027" o:spid="_x0000_s1027" o:spt="1" style="position:absolute;left:0;top:0;height:2538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o:spt="202" type="#_x0000_t202" style="position:absolute;left:0;top:0;height:2538;width:7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9" w:line="1059" w:lineRule="exact"/>
                      <w:ind w:left="2009" w:right="2009" w:firstLine="0"/>
                      <w:jc w:val="center"/>
                      <w:rPr>
                        <w:sz w:val="66"/>
                      </w:rPr>
                    </w:pPr>
                    <w:r>
                      <w:rPr>
                        <w:rFonts w:hint="eastAsia"/>
                        <w:color w:val="2E2D2E"/>
                        <w:sz w:val="66"/>
                        <w:lang w:val="en-US" w:eastAsia="zh-CN"/>
                      </w:rPr>
                      <w:t>速写</w:t>
                    </w:r>
                  </w:p>
                  <w:p>
                    <w:pPr>
                      <w:spacing w:before="0" w:line="610" w:lineRule="exact"/>
                      <w:ind w:left="2009" w:right="2009" w:firstLine="0"/>
                      <w:jc w:val="both"/>
                      <w:rPr>
                        <w:sz w:val="40"/>
                      </w:rPr>
                    </w:pPr>
                    <w:r>
                      <w:rPr>
                        <w:color w:val="595B5F"/>
                        <w:sz w:val="40"/>
                      </w:rPr>
                      <w:t>求职目标：UI设计师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5"/>
        <w:ind w:left="6777"/>
      </w:pPr>
      <w:r>
        <w:rPr>
          <w:color w:val="FFFFFF"/>
        </w:rPr>
        <w:t>自我介绍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spacing w:before="0" w:line="496" w:lineRule="exact"/>
        <w:ind w:left="1052" w:right="0" w:firstLine="0"/>
        <w:jc w:val="left"/>
        <w:rPr>
          <w:sz w:val="30"/>
        </w:rPr>
      </w:pPr>
      <w:r>
        <w:rPr>
          <w:color w:val="FFFFFF"/>
          <w:sz w:val="30"/>
        </w:rPr>
        <w:t>个人信息</w:t>
      </w:r>
    </w:p>
    <w:p>
      <w:pPr>
        <w:pStyle w:val="3"/>
        <w:spacing w:before="135" w:line="475" w:lineRule="auto"/>
        <w:ind w:left="605"/>
      </w:pPr>
      <w:r>
        <w:fldChar w:fldCharType="begin"/>
      </w:r>
      <w:r>
        <w:instrText xml:space="preserve"> HYPERLINK "http://www.ibaotu.com/" \h </w:instrText>
      </w:r>
      <w:r>
        <w:fldChar w:fldCharType="separate"/>
      </w:r>
      <w:r>
        <w:rPr>
          <w:color w:val="FFFFFF"/>
          <w:w w:val="100"/>
        </w:rPr>
        <w:t>ww</w:t>
      </w:r>
      <w:r>
        <w:rPr>
          <w:color w:val="FFFFFF"/>
          <w:spacing w:val="-14"/>
          <w:w w:val="100"/>
        </w:rPr>
        <w:t>w</w:t>
      </w:r>
      <w:r>
        <w:rPr>
          <w:color w:val="FFFFFF"/>
          <w:w w:val="100"/>
        </w:rPr>
        <w:t>.i</w:t>
      </w:r>
      <w:r>
        <w:rPr>
          <w:color w:val="FFFFFF"/>
          <w:spacing w:val="-4"/>
          <w:w w:val="100"/>
        </w:rPr>
        <w:t>b</w:t>
      </w:r>
      <w:r>
        <w:rPr>
          <w:color w:val="FFFFFF"/>
          <w:w w:val="100"/>
        </w:rPr>
        <w:t>aotu.com</w:t>
      </w:r>
      <w:r>
        <w:rPr>
          <w:color w:val="FFFFFF"/>
          <w:w w:val="100"/>
        </w:rPr>
        <w:fldChar w:fldCharType="end"/>
      </w:r>
      <w:r>
        <w:rPr>
          <w:color w:val="FFFFFF"/>
        </w:rPr>
        <w:t>上海市浦东新区</w:t>
      </w:r>
    </w:p>
    <w:p>
      <w:pPr>
        <w:pStyle w:val="3"/>
        <w:rPr>
          <w:sz w:val="40"/>
        </w:rPr>
      </w:pPr>
      <w:r>
        <w:br w:type="column"/>
      </w:r>
    </w:p>
    <w:p>
      <w:pPr>
        <w:pStyle w:val="3"/>
        <w:rPr>
          <w:sz w:val="23"/>
        </w:rPr>
      </w:pPr>
    </w:p>
    <w:p>
      <w:pPr>
        <w:pStyle w:val="2"/>
        <w:ind w:left="605"/>
      </w:pPr>
      <w:bookmarkStart w:id="0" w:name="_GoBack"/>
      <w:bookmarkEnd w:id="0"/>
      <w:r>
        <w:pict>
          <v:group id="_x0000_s1029" o:spid="_x0000_s1029" o:spt="203" style="position:absolute;left:0pt;margin-left:202.65pt;margin-top:-88.1pt;height:85.3pt;width:385.15pt;mso-position-horizontal-relative:page;z-index:-5120;mso-width-relative:page;mso-height-relative:page;" coordorigin="4054,-1763" coordsize="7703,1706">
            <o:lock v:ext="edit"/>
            <v:rect id="_x0000_s1030" o:spid="_x0000_s1030" o:spt="1" style="position:absolute;left:4054;top:-1763;height:1706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1" o:spid="_x0000_s1031" o:spt="202" type="#_x0000_t202" style="position:absolute;left:4054;top:-1763;height:1706;width:77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我是一个对理想有着执着追求的人，坚信是金子总会发光。大学毕业后的工作，让我在文案策划方面有了很大的提高，文笔流畅，熟悉传媒工作、广告学制作与设计等工作方面。为人热情，活泼，大方， 本人好学上进，诚信、敬业、责任心强，有强烈的团体精神，对工作认真积极，严谨负责。</w:t>
                    </w:r>
                  </w:p>
                </w:txbxContent>
              </v:textbox>
            </v:shape>
          </v:group>
        </w:pict>
      </w:r>
      <w:r>
        <w:rPr>
          <w:color w:val="FFFFFF"/>
        </w:rPr>
        <w:t>工作经历</w:t>
      </w:r>
    </w:p>
    <w:p>
      <w:pPr>
        <w:spacing w:after="0"/>
        <w:sectPr>
          <w:type w:val="continuous"/>
          <w:pgSz w:w="11910" w:h="16840"/>
          <w:pgMar w:top="160" w:right="40" w:bottom="280" w:left="480" w:header="720" w:footer="720" w:gutter="0"/>
          <w:cols w:equalWidth="0" w:num="2">
            <w:col w:w="2512" w:space="3660"/>
            <w:col w:w="5218"/>
          </w:cols>
        </w:sectPr>
      </w:pPr>
    </w:p>
    <w:p>
      <w:pPr>
        <w:pStyle w:val="3"/>
        <w:spacing w:before="82"/>
        <w:ind w:left="605"/>
      </w:pPr>
      <w:r>
        <w:pict>
          <v:group id="_x0000_s1032" o:spid="_x0000_s1032" o:spt="203" style="position:absolute;left:0pt;margin-left:202.65pt;margin-top:-16.45pt;height:183.2pt;width:385.15pt;mso-position-horizontal-relative:page;z-index:-5120;mso-width-relative:page;mso-height-relative:page;" coordorigin="4054,-329" coordsize="7703,3664">
            <o:lock v:ext="edit"/>
            <v:rect id="_x0000_s1033" o:spid="_x0000_s1033" o:spt="1" style="position:absolute;left:4054;top:-329;height:3663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202" type="#_x0000_t202" style="position:absolute;left:4681;top:-167;height:317;width:12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-7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spacing w:val="-1"/>
                        <w:sz w:val="24"/>
                      </w:rPr>
                      <w:t>2015-2016</w:t>
                    </w:r>
                  </w:p>
                </w:txbxContent>
              </v:textbox>
            </v:shape>
            <v:shape id="_x0000_s1035" o:spid="_x0000_s1035" o:spt="202" type="#_x0000_t202" style="position:absolute;left:6476;top:-167;height:1287;width:45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UI设计师</w:t>
                    </w:r>
                  </w:p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XXXX商务咨询有限公司</w:t>
                    </w:r>
                  </w:p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负责酒快到O2O手机客户端、网站产品的UI设计和交互设计， 负</w:t>
                    </w:r>
                  </w:p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责酒快到营销活动的UI视觉设计和H5设计。</w:t>
                    </w:r>
                  </w:p>
                </w:txbxContent>
              </v:textbox>
            </v:shape>
            <v:shape id="_x0000_s1036" o:spid="_x0000_s1036" o:spt="202" type="#_x0000_t202" style="position:absolute;left:4681;top:1473;height:317;width:11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w w:val="99"/>
                        <w:sz w:val="24"/>
                      </w:rPr>
                      <w:t>2016-至今</w:t>
                    </w:r>
                  </w:p>
                </w:txbxContent>
              </v:textbox>
            </v:shape>
            <v:shape id="_x0000_s1037" o:spid="_x0000_s1037" o:spt="202" type="#_x0000_t202" style="position:absolute;left:6476;top:1473;height:1620;width:468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UI设计师</w:t>
                    </w:r>
                  </w:p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XXXX商务咨询有限公司</w:t>
                    </w:r>
                  </w:p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根据公司营销计划的要求， 准备不同的设计方案，并根据需求进行调整， 制订视觉规范和实施标准，推进公司设计效果的统一性和规</w:t>
                    </w:r>
                  </w:p>
                  <w:p>
                    <w:pPr>
                      <w:spacing w:before="0" w:line="394" w:lineRule="exact"/>
                      <w:ind w:left="0" w:right="0" w:firstLine="0"/>
                      <w:jc w:val="left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范程度，提升公司品牌形象。</w:t>
                    </w:r>
                  </w:p>
                </w:txbxContent>
              </v:textbox>
            </v:shape>
          </v:group>
        </w:pict>
      </w:r>
      <w:r>
        <w:rPr>
          <w:color w:val="FFFFFF"/>
        </w:rPr>
        <w:t>131XXXXXXXX</w:t>
      </w:r>
      <w:r>
        <w:rPr>
          <w:rFonts w:hint="eastAsia"/>
          <w:color w:val="FFFFFF"/>
          <w:lang w:val="en-US" w:eastAsia="zh-CN"/>
        </w:rPr>
        <w:t>-</w:t>
      </w:r>
    </w:p>
    <w:p>
      <w:pPr>
        <w:pStyle w:val="3"/>
        <w:spacing w:before="1"/>
        <w:rPr>
          <w:sz w:val="21"/>
        </w:rPr>
      </w:pPr>
    </w:p>
    <w:p>
      <w:pPr>
        <w:pStyle w:val="3"/>
        <w:ind w:left="605"/>
      </w:pP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FFFFFF"/>
        </w:rPr>
        <w:t>XXX@ibaotu.com</w:t>
      </w:r>
      <w:r>
        <w:rPr>
          <w:color w:val="FFFFFF"/>
        </w:rPr>
        <w:fldChar w:fldCharType="end"/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pStyle w:val="3"/>
        <w:spacing w:before="7"/>
        <w:rPr>
          <w:sz w:val="41"/>
        </w:rPr>
      </w:pPr>
    </w:p>
    <w:p>
      <w:pPr>
        <w:pStyle w:val="3"/>
        <w:ind w:left="110" w:right="-73"/>
      </w:pPr>
      <w:r>
        <w:rPr>
          <w:color w:val="FFFFFF"/>
          <w:w w:val="99"/>
        </w:rPr>
        <w:t>2011.09</w:t>
      </w:r>
    </w:p>
    <w:p>
      <w:pPr>
        <w:pStyle w:val="2"/>
        <w:spacing w:line="497" w:lineRule="exact"/>
        <w:ind w:left="-1"/>
      </w:pPr>
      <w:r>
        <w:br w:type="column"/>
      </w:r>
      <w:r>
        <w:rPr>
          <w:color w:val="FFFFFF"/>
        </w:rPr>
        <w:t>荣誉证书</w:t>
      </w:r>
    </w:p>
    <w:p>
      <w:pPr>
        <w:spacing w:after="0" w:line="497" w:lineRule="exact"/>
        <w:sectPr>
          <w:type w:val="continuous"/>
          <w:pgSz w:w="11910" w:h="16840"/>
          <w:pgMar w:top="160" w:right="40" w:bottom="280" w:left="480" w:header="720" w:footer="720" w:gutter="0"/>
          <w:cols w:equalWidth="0" w:num="2">
            <w:col w:w="1013" w:space="40"/>
            <w:col w:w="10337"/>
          </w:cols>
        </w:sectPr>
      </w:pPr>
    </w:p>
    <w:p>
      <w:pPr>
        <w:pStyle w:val="3"/>
        <w:spacing w:before="16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60" w:right="40" w:bottom="280" w:left="480" w:header="720" w:footer="720" w:gutter="0"/>
        </w:sectPr>
      </w:pPr>
    </w:p>
    <w:p>
      <w:pPr>
        <w:pStyle w:val="3"/>
        <w:spacing w:before="3" w:line="300" w:lineRule="auto"/>
        <w:ind w:left="110"/>
      </w:pPr>
      <w:r>
        <w:pict>
          <v:group id="_x0000_s1054" o:spid="_x0000_s1054" o:spt="203" style="position:absolute;left:0pt;margin-left:200.8pt;margin-top:44.95pt;height:122.15pt;width:385.15pt;mso-position-horizontal-relative:page;z-index:-5120;mso-width-relative:page;mso-height-relative:page;" coordorigin="4054,-2533" coordsize="7703,2443">
            <o:lock v:ext="edit"/>
            <v:rect id="_x0000_s1055" o:spid="_x0000_s1055" o:spt="1" style="position:absolute;left:4054;top:-2533;height:2443;width:770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6" o:spid="_x0000_s1056" o:spt="202" type="#_x0000_t202" style="position:absolute;left:4681;top:-2344;height:317;width:11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14144"/>
                        <w:w w:val="99"/>
                        <w:sz w:val="24"/>
                      </w:rPr>
                      <w:t>2015年4月</w:t>
                    </w:r>
                  </w:p>
                </w:txbxContent>
              </v:textbox>
            </v:shape>
            <v:shape id="_x0000_s1057" o:spid="_x0000_s1057" o:spt="202" type="#_x0000_t202" style="position:absolute;left:6476;top:-2344;height:1940;width:46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0" w:line="240" w:lineRule="auto"/>
                      <w:ind w:left="0" w:right="0" w:firstLine="0"/>
                      <w:jc w:val="left"/>
                      <w:textAlignment w:val="auto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对公司的官网进行全面改版，提升电脑端用户体验。进行竞品分析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0" w:line="240" w:lineRule="auto"/>
                      <w:ind w:left="0" w:right="0" w:firstLine="0"/>
                      <w:jc w:val="left"/>
                      <w:textAlignment w:val="auto"/>
                      <w:rPr>
                        <w:color w:val="595B5F"/>
                        <w:sz w:val="21"/>
                        <w:szCs w:val="21"/>
                      </w:rPr>
                    </w:pPr>
                    <w:r>
                      <w:rPr>
                        <w:color w:val="595B5F"/>
                        <w:sz w:val="21"/>
                        <w:szCs w:val="21"/>
                      </w:rPr>
                      <w:t>，学习京东到家、爱鲜蜂等业务模式，引导客户下载App，灌输 App新功能和价值，增加客户粘性。制定全新的UI风格，优化页面产品结构</w:t>
                    </w:r>
                  </w:p>
                </w:txbxContent>
              </v:textbox>
            </v:shape>
          </v:group>
        </w:pict>
      </w:r>
      <w:r>
        <w:pict>
          <v:rect id="_x0000_s1038" o:spid="_x0000_s1038" o:spt="1" style="position:absolute;left:0pt;margin-left:0pt;margin-top:0pt;height:841.85pt;width:595.25pt;mso-position-horizontal-relative:page;mso-position-vertical-relative:page;z-index:-251659264;mso-width-relative:page;mso-height-relative:page;" fillcolor="#2E2D2E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FFFFFF"/>
        </w:rPr>
        <w:t>获全国计算机等级考二级证书 2011.12</w:t>
      </w:r>
    </w:p>
    <w:p>
      <w:pPr>
        <w:pStyle w:val="3"/>
        <w:spacing w:before="26" w:line="300" w:lineRule="auto"/>
        <w:ind w:left="110" w:right="2066"/>
      </w:pPr>
      <w:r>
        <w:rPr>
          <w:color w:val="FFFFFF"/>
          <w:w w:val="100"/>
        </w:rPr>
        <w:t>英语CE</w:t>
      </w:r>
      <w:r>
        <w:rPr>
          <w:color w:val="FFFFFF"/>
          <w:w w:val="99"/>
        </w:rPr>
        <w:t>T4 2012.04</w:t>
      </w:r>
    </w:p>
    <w:p>
      <w:pPr>
        <w:pStyle w:val="3"/>
        <w:spacing w:before="26" w:line="300" w:lineRule="auto"/>
        <w:ind w:left="110" w:right="958"/>
      </w:pPr>
      <w:r>
        <w:rPr>
          <w:color w:val="FFFFFF"/>
        </w:rPr>
        <w:t>荣获校优秀学生干部 2013.04</w:t>
      </w:r>
    </w:p>
    <w:p>
      <w:pPr>
        <w:pStyle w:val="3"/>
        <w:spacing w:before="26"/>
        <w:ind w:left="110"/>
      </w:pPr>
      <w:r>
        <w:rPr>
          <w:color w:val="FFFFFF"/>
        </w:rPr>
        <w:t>荣获校优秀团干部</w:t>
      </w:r>
    </w:p>
    <w:p>
      <w:pPr>
        <w:pStyle w:val="3"/>
        <w:spacing w:before="6"/>
        <w:rPr>
          <w:sz w:val="47"/>
        </w:rPr>
      </w:pPr>
    </w:p>
    <w:p>
      <w:pPr>
        <w:pStyle w:val="2"/>
        <w:ind w:left="1052"/>
      </w:pPr>
      <w:r>
        <w:rPr>
          <w:color w:val="FFFFFF"/>
        </w:rPr>
        <w:t>兴趣爱好</w:t>
      </w:r>
    </w:p>
    <w:p>
      <w:pPr>
        <w:pStyle w:val="3"/>
        <w:rPr>
          <w:sz w:val="32"/>
        </w:rPr>
      </w:pPr>
      <w:r>
        <w:br w:type="column"/>
      </w: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spacing w:before="15"/>
        <w:rPr>
          <w:sz w:val="25"/>
        </w:rPr>
      </w:pPr>
    </w:p>
    <w:p>
      <w:pPr>
        <w:pStyle w:val="3"/>
        <w:ind w:left="110" w:right="-79"/>
      </w:pPr>
      <w:r>
        <w:rPr>
          <w:color w:val="414144"/>
          <w:w w:val="99"/>
        </w:rPr>
        <w:t>2011-2014</w:t>
      </w:r>
    </w:p>
    <w:p>
      <w:pPr>
        <w:pStyle w:val="2"/>
        <w:spacing w:before="152"/>
      </w:pPr>
      <w:r>
        <w:br w:type="column"/>
      </w:r>
      <w:r>
        <w:rPr>
          <w:color w:val="FFFFFF"/>
        </w:rPr>
        <w:t>项目经历</w:t>
      </w:r>
    </w:p>
    <w:p>
      <w:pPr>
        <w:pStyle w:val="3"/>
        <w:rPr>
          <w:sz w:val="40"/>
        </w:rPr>
      </w:pPr>
    </w:p>
    <w:p>
      <w:pPr>
        <w:pStyle w:val="3"/>
        <w:rPr>
          <w:sz w:val="40"/>
        </w:rPr>
      </w:pPr>
    </w:p>
    <w:p>
      <w:pPr>
        <w:pStyle w:val="3"/>
        <w:rPr>
          <w:sz w:val="40"/>
        </w:rPr>
      </w:pPr>
    </w:p>
    <w:p>
      <w:pPr>
        <w:pStyle w:val="3"/>
        <w:spacing w:before="4"/>
        <w:rPr>
          <w:sz w:val="41"/>
        </w:rPr>
      </w:pPr>
    </w:p>
    <w:p>
      <w:pPr>
        <w:spacing w:before="0"/>
        <w:ind w:left="892" w:right="0" w:firstLine="0"/>
        <w:jc w:val="left"/>
        <w:rPr>
          <w:sz w:val="30"/>
        </w:rPr>
      </w:pPr>
      <w:r>
        <w:rPr>
          <w:color w:val="FFFFFF"/>
          <w:sz w:val="30"/>
        </w:rPr>
        <w:t>教育背景</w:t>
      </w:r>
    </w:p>
    <w:p>
      <w:pPr>
        <w:pStyle w:val="3"/>
        <w:spacing w:before="10"/>
        <w:rPr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240" w:lineRule="atLeast"/>
        <w:ind w:left="108" w:right="708" w:firstLine="0"/>
        <w:jc w:val="left"/>
        <w:textAlignment w:val="auto"/>
        <w:rPr>
          <w:color w:val="6D6F74"/>
          <w:w w:val="100"/>
          <w:sz w:val="21"/>
          <w:szCs w:val="21"/>
        </w:rPr>
      </w:pPr>
      <w:r>
        <w:rPr>
          <w:color w:val="6D6F74"/>
          <w:w w:val="100"/>
          <w:sz w:val="21"/>
          <w:szCs w:val="21"/>
        </w:rPr>
        <w:t>广告设计专业（大专） XXXX职业技术学院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240" w:lineRule="atLeast"/>
        <w:ind w:left="108" w:right="708" w:firstLine="0"/>
        <w:jc w:val="left"/>
        <w:textAlignment w:val="auto"/>
        <w:rPr>
          <w:sz w:val="21"/>
          <w:szCs w:val="21"/>
        </w:rPr>
      </w:pPr>
      <w:r>
        <w:rPr>
          <w:color w:val="6D6F74"/>
          <w:w w:val="100"/>
          <w:sz w:val="21"/>
          <w:szCs w:val="21"/>
        </w:rPr>
        <w:t>主修课程：设计概论、美术基础、装饰招贴设计、印刷工艺设计、pho</w:t>
      </w:r>
      <w:r>
        <w:rPr>
          <w:color w:val="6D6F74"/>
          <w:spacing w:val="-2"/>
          <w:w w:val="100"/>
          <w:sz w:val="21"/>
          <w:szCs w:val="21"/>
        </w:rPr>
        <w:t>t</w:t>
      </w:r>
      <w:r>
        <w:rPr>
          <w:color w:val="6D6F74"/>
          <w:w w:val="100"/>
          <w:sz w:val="21"/>
          <w:szCs w:val="21"/>
        </w:rPr>
        <w:t>oshop应用、网页设计手绘POP字体设计、标志设计等。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tLeast"/>
        <w:ind w:left="108" w:right="0" w:firstLine="0"/>
        <w:jc w:val="left"/>
        <w:textAlignment w:val="auto"/>
        <w:rPr>
          <w:sz w:val="21"/>
          <w:szCs w:val="21"/>
        </w:rPr>
      </w:pPr>
      <w:r>
        <w:rPr>
          <w:color w:val="595B5F"/>
          <w:sz w:val="21"/>
          <w:szCs w:val="21"/>
        </w:rPr>
        <w:t>自我评价：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240" w:lineRule="atLeast"/>
        <w:ind w:left="108" w:right="0" w:firstLine="0"/>
        <w:jc w:val="left"/>
        <w:textAlignment w:val="auto"/>
        <w:rPr>
          <w:sz w:val="21"/>
          <w:szCs w:val="21"/>
        </w:rPr>
      </w:pPr>
      <w:r>
        <w:rPr>
          <w:color w:val="6D6F74"/>
          <w:sz w:val="21"/>
          <w:szCs w:val="21"/>
        </w:rPr>
        <w:t>.专业的广告设计教育背景，具备扎实的理论技术。</w:t>
      </w:r>
    </w:p>
    <w:sectPr>
      <w:type w:val="continuous"/>
      <w:pgSz w:w="11910" w:h="16840"/>
      <w:pgMar w:top="160" w:right="40" w:bottom="280" w:left="480" w:header="720" w:footer="720" w:gutter="0"/>
      <w:cols w:equalWidth="0" w:num="3">
        <w:col w:w="3231" w:space="859"/>
        <w:col w:w="1340" w:space="454"/>
        <w:col w:w="5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B671409"/>
    <w:rsid w:val="5FAE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92"/>
      <w:outlineLvl w:val="1"/>
    </w:pPr>
    <w:rPr>
      <w:rFonts w:ascii="微软雅黑" w:hAnsi="微软雅黑" w:eastAsia="微软雅黑" w:cs="微软雅黑"/>
      <w:sz w:val="30"/>
      <w:szCs w:val="30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39"/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5"/>
    <customShpInfo spid="_x0000_s1036"/>
    <customShpInfo spid="_x0000_s1037"/>
    <customShpInfo spid="_x0000_s1032"/>
    <customShpInfo spid="_x0000_s1055"/>
    <customShpInfo spid="_x0000_s1056"/>
    <customShpInfo spid="_x0000_s1057"/>
    <customShpInfo spid="_x0000_s1054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2017-07-07T18:25:00Z</dcterms:created>
  <dc:creator>Administrator</dc:creator>
  <cp:lastModifiedBy>双子晨</cp:lastModifiedBy>
  <dcterms:modified xsi:type="dcterms:W3CDTF">2020-04-19T03:10:07Z</dcterms:modified>
  <dc:title>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2017-07-07T00:00:00Z</vt:filetime>
  </property>
  <property fmtid="{D5CDD505-2E9C-101B-9397-08002B2CF9AE}" pid="5" name="KSOProductBuildVer">
    <vt:lpwstr>2052-11.1.0.9584</vt:lpwstr>
  </property>
</Properties>
</file>